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6A0E71" w:rsidRDefault="0021194C" w:rsidP="00586556">
      <w:pPr>
        <w:widowControl w:val="0"/>
        <w:autoSpaceDE w:val="0"/>
        <w:autoSpaceDN w:val="0"/>
        <w:spacing w:after="0" w:line="240" w:lineRule="auto"/>
        <w:ind w:left="5670"/>
        <w:jc w:val="both"/>
        <w:outlineLvl w:val="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Приложение №</w:t>
      </w:r>
      <w:r w:rsidR="005070A3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15CFA">
        <w:rPr>
          <w:rFonts w:ascii="Liberation Serif" w:eastAsia="Times New Roman" w:hAnsi="Liberation Serif" w:cs="Times New Roman"/>
          <w:sz w:val="24"/>
          <w:szCs w:val="24"/>
          <w:lang w:eastAsia="ru-RU"/>
        </w:rPr>
        <w:t>8</w:t>
      </w:r>
    </w:p>
    <w:p w:rsidR="00586556" w:rsidRPr="006A0E71" w:rsidRDefault="00586556" w:rsidP="00586556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  муниципальной  программе </w:t>
      </w:r>
    </w:p>
    <w:p w:rsidR="000117EA" w:rsidRPr="006A0E71" w:rsidRDefault="00586556" w:rsidP="00792973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«</w:t>
      </w:r>
      <w:r w:rsidR="00792973" w:rsidRPr="00792973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2018-2024 годы</w:t>
      </w:r>
      <w:bookmarkStart w:id="0" w:name="_GoBack"/>
      <w:bookmarkEnd w:id="0"/>
      <w:r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» </w:t>
      </w: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0117EA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A498C"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>дворовых территорий,</w:t>
      </w:r>
      <w:r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 xml:space="preserve">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нуждающихся в благоустройстве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(с учетом их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физического состояния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-202</w:t>
      </w:r>
      <w:r w:rsidR="005070A3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BA498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*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BA498C" w:rsidRPr="006A0E71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483"/>
        <w:gridCol w:w="5812"/>
      </w:tblGrid>
      <w:tr w:rsidR="000117EA" w:rsidRPr="006A0E71" w:rsidTr="00C22C74">
        <w:trPr>
          <w:trHeight w:val="257"/>
        </w:trPr>
        <w:tc>
          <w:tcPr>
            <w:tcW w:w="594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483" w:type="dxa"/>
          </w:tcPr>
          <w:p w:rsidR="000117EA" w:rsidRPr="006A0E71" w:rsidRDefault="00586556" w:rsidP="00C22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</w:t>
            </w:r>
            <w:r w:rsidR="00C22C7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5812" w:type="dxa"/>
          </w:tcPr>
          <w:p w:rsidR="000117EA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     </w:t>
            </w:r>
            <w:r w:rsidRPr="00BA498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Адрес местонахождения территории</w:t>
            </w:r>
          </w:p>
        </w:tc>
      </w:tr>
      <w:tr w:rsidR="00C22C74" w:rsidRPr="006A0E71" w:rsidTr="00C22C74">
        <w:trPr>
          <w:trHeight w:val="282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C22C7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  <w:tr w:rsidR="00C22C74" w:rsidRPr="006A0E71" w:rsidTr="00C22C74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83" w:type="dxa"/>
          </w:tcPr>
          <w:p w:rsidR="00C22C74" w:rsidRPr="006A0E71" w:rsidRDefault="00C22C74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22C74" w:rsidRDefault="00586556" w:rsidP="007E6F76">
      <w:pPr>
        <w:jc w:val="both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</w:t>
      </w:r>
      <w:r w:rsidR="00BA498C">
        <w:rPr>
          <w:rFonts w:ascii="Liberation Serif" w:hAnsi="Liberation Serif"/>
          <w:sz w:val="24"/>
          <w:szCs w:val="24"/>
        </w:rPr>
        <w:t xml:space="preserve">, направленных на формирование </w:t>
      </w:r>
      <w:r w:rsidR="00792973">
        <w:rPr>
          <w:rFonts w:ascii="Liberation Serif" w:hAnsi="Liberation Serif"/>
          <w:sz w:val="24"/>
          <w:szCs w:val="24"/>
        </w:rPr>
        <w:t>современной</w:t>
      </w:r>
      <w:r w:rsidR="00BA498C">
        <w:rPr>
          <w:rFonts w:ascii="Liberation Serif" w:hAnsi="Liberation Serif"/>
          <w:sz w:val="24"/>
          <w:szCs w:val="24"/>
        </w:rPr>
        <w:t xml:space="preserve"> городской среды, </w:t>
      </w:r>
      <w:r w:rsidR="00BA498C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исходя из возможностей бюджета и затрат, необходимых для реализации Программы, перечень может быть уточнен</w:t>
      </w:r>
      <w:r w:rsidR="00BA498C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Предложения заинтересованных лиц должны быть подтверждены протоколами общих собраний</w:t>
      </w:r>
      <w:r w:rsidR="000C30B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собственников помещений в многоквартирных домах при наличии заключений Департамента государственного жилищного и строительного надзора Свердловской области о соответствии протокола общего собрания собственников помещений в многоквартирном доме установленным требованиям.</w:t>
      </w:r>
    </w:p>
    <w:p w:rsidR="00C22C74" w:rsidRDefault="00C22C74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</w:p>
    <w:sectPr w:rsidR="00C22C74" w:rsidSect="00097BB1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810" w:rsidRDefault="00935810">
      <w:pPr>
        <w:spacing w:after="0" w:line="240" w:lineRule="auto"/>
      </w:pPr>
      <w:r>
        <w:separator/>
      </w:r>
    </w:p>
  </w:endnote>
  <w:endnote w:type="continuationSeparator" w:id="0">
    <w:p w:rsidR="00935810" w:rsidRDefault="00935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810" w:rsidRDefault="00935810">
      <w:pPr>
        <w:spacing w:after="0" w:line="240" w:lineRule="auto"/>
      </w:pPr>
      <w:r>
        <w:separator/>
      </w:r>
    </w:p>
  </w:footnote>
  <w:footnote w:type="continuationSeparator" w:id="0">
    <w:p w:rsidR="00935810" w:rsidRDefault="00935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6F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7BB1" w:rsidRDefault="009358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254C5"/>
    <w:rsid w:val="000321B1"/>
    <w:rsid w:val="00070689"/>
    <w:rsid w:val="00091EFF"/>
    <w:rsid w:val="000C30B1"/>
    <w:rsid w:val="00184A27"/>
    <w:rsid w:val="00206C1E"/>
    <w:rsid w:val="0021194C"/>
    <w:rsid w:val="003B7BCD"/>
    <w:rsid w:val="00412DA7"/>
    <w:rsid w:val="00474B0A"/>
    <w:rsid w:val="00487B22"/>
    <w:rsid w:val="005070A3"/>
    <w:rsid w:val="0052550A"/>
    <w:rsid w:val="00551788"/>
    <w:rsid w:val="005851CF"/>
    <w:rsid w:val="00586556"/>
    <w:rsid w:val="005F1F58"/>
    <w:rsid w:val="006A0E71"/>
    <w:rsid w:val="00701FB1"/>
    <w:rsid w:val="007336BB"/>
    <w:rsid w:val="00742887"/>
    <w:rsid w:val="007516EE"/>
    <w:rsid w:val="00792973"/>
    <w:rsid w:val="007E6F76"/>
    <w:rsid w:val="00825AAD"/>
    <w:rsid w:val="0084753A"/>
    <w:rsid w:val="008534DC"/>
    <w:rsid w:val="00865F83"/>
    <w:rsid w:val="00935810"/>
    <w:rsid w:val="00A547F3"/>
    <w:rsid w:val="00AC7DF7"/>
    <w:rsid w:val="00BA498C"/>
    <w:rsid w:val="00BA6231"/>
    <w:rsid w:val="00C15CFA"/>
    <w:rsid w:val="00C22C74"/>
    <w:rsid w:val="00C968C5"/>
    <w:rsid w:val="00CB6DF1"/>
    <w:rsid w:val="00CE462C"/>
    <w:rsid w:val="00D27320"/>
    <w:rsid w:val="00D610AC"/>
    <w:rsid w:val="00DF0BA3"/>
    <w:rsid w:val="00FA56C3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3</cp:revision>
  <dcterms:created xsi:type="dcterms:W3CDTF">2019-08-02T05:48:00Z</dcterms:created>
  <dcterms:modified xsi:type="dcterms:W3CDTF">2019-10-04T06:47:00Z</dcterms:modified>
</cp:coreProperties>
</file>